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741609">
        <w:t>182M/050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8205F7">
        <w:t>300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4558A4">
        <w:t xml:space="preserve">circuito primario </w:t>
      </w:r>
      <w:proofErr w:type="spellStart"/>
      <w:r w:rsidR="004558A4">
        <w:t>primario</w:t>
      </w:r>
      <w:proofErr w:type="spellEnd"/>
      <w:r w:rsidR="004558A4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4558A4">
        <w:t>ature  circuito secondario 10-5</w:t>
      </w:r>
      <w:r w:rsidR="00DB267E">
        <w:t>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741609">
        <w:t>13,12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4558A4">
        <w:t xml:space="preserve"> 6,49</w:t>
      </w:r>
      <w:r w:rsidR="009B74FF">
        <w:t xml:space="preserve"> mc/h</w:t>
      </w:r>
    </w:p>
    <w:p w:rsidR="00033C5A" w:rsidRDefault="00E20A6B" w:rsidP="00033C5A">
      <w:pPr>
        <w:spacing w:after="0"/>
      </w:pPr>
      <w:r>
        <w:t xml:space="preserve">perdita di carico primario </w:t>
      </w:r>
      <w:r w:rsidR="00DB267E">
        <w:t>17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4558A4">
        <w:t xml:space="preserve">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</w:t>
      </w:r>
      <w:r w:rsidR="00C9718B">
        <w:t>a in ABS codice PWT-BOX-20-65-2</w:t>
      </w:r>
      <w:bookmarkStart w:id="0" w:name="_GoBack"/>
      <w:bookmarkEnd w:id="0"/>
      <w:r w:rsidR="00C9718B">
        <w:t>1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834C5"/>
    <w:rsid w:val="000B40F1"/>
    <w:rsid w:val="000B621E"/>
    <w:rsid w:val="000C08D3"/>
    <w:rsid w:val="001752B9"/>
    <w:rsid w:val="001D2DBC"/>
    <w:rsid w:val="00230C67"/>
    <w:rsid w:val="00274DFC"/>
    <w:rsid w:val="00282CE8"/>
    <w:rsid w:val="002D3965"/>
    <w:rsid w:val="002E7407"/>
    <w:rsid w:val="00325CEB"/>
    <w:rsid w:val="00333A7C"/>
    <w:rsid w:val="00350F8D"/>
    <w:rsid w:val="003849B7"/>
    <w:rsid w:val="003B4621"/>
    <w:rsid w:val="003C6564"/>
    <w:rsid w:val="00422ABC"/>
    <w:rsid w:val="004558A4"/>
    <w:rsid w:val="004840CF"/>
    <w:rsid w:val="00593D2F"/>
    <w:rsid w:val="00610F40"/>
    <w:rsid w:val="00695977"/>
    <w:rsid w:val="00741609"/>
    <w:rsid w:val="007860D6"/>
    <w:rsid w:val="007B486C"/>
    <w:rsid w:val="008205F7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70D57"/>
    <w:rsid w:val="00A845BB"/>
    <w:rsid w:val="00A97459"/>
    <w:rsid w:val="00AE13F2"/>
    <w:rsid w:val="00B2234D"/>
    <w:rsid w:val="00B8773A"/>
    <w:rsid w:val="00BB28DF"/>
    <w:rsid w:val="00C9718B"/>
    <w:rsid w:val="00D744F6"/>
    <w:rsid w:val="00DB267E"/>
    <w:rsid w:val="00DD2868"/>
    <w:rsid w:val="00E20A6B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2020-07-05T17:00:00Z</dcterms:created>
  <dcterms:modified xsi:type="dcterms:W3CDTF">2020-07-05T17:00:00Z</dcterms:modified>
</cp:coreProperties>
</file>